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986"/>
        <w:gridCol w:w="1980"/>
        <w:gridCol w:w="1890"/>
        <w:gridCol w:w="1260"/>
        <w:gridCol w:w="1170"/>
        <w:gridCol w:w="1260"/>
        <w:gridCol w:w="1170"/>
        <w:gridCol w:w="1260"/>
        <w:gridCol w:w="1350"/>
      </w:tblGrid>
      <w:tr w:rsidR="007B4A93" w:rsidTr="007B4A93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B4A93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روح الامین مشکانی</w:t>
            </w:r>
          </w:p>
          <w:p w:rsidR="007B4A93" w:rsidRDefault="007B4A93" w:rsidP="007B4A93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(آتش نشانی سبزوار)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B4A93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جعفر ناوی</w:t>
            </w:r>
          </w:p>
          <w:p w:rsidR="007B4A93" w:rsidRDefault="007B4A93" w:rsidP="007B4A93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(آتش نشانی سبزوار)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B4A93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محسن میر چولی</w:t>
            </w:r>
          </w:p>
          <w:p w:rsidR="007B4A93" w:rsidRDefault="007B4A93" w:rsidP="007B4A93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(آتش نشانی سبزوار)</w:t>
            </w:r>
          </w:p>
          <w:p w:rsidR="007B4A93" w:rsidRDefault="007B4A93" w:rsidP="007B4A93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7B4A93" w:rsidTr="007B4A93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986" w:type="dxa"/>
          </w:tcPr>
          <w:p w:rsidR="00956AE6" w:rsidRPr="00533705" w:rsidRDefault="00533705" w:rsidP="00E7065E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18</w:t>
            </w:r>
          </w:p>
        </w:tc>
        <w:tc>
          <w:tcPr>
            <w:tcW w:w="1980" w:type="dxa"/>
          </w:tcPr>
          <w:p w:rsidR="00956AE6" w:rsidRPr="00A1328F" w:rsidRDefault="0053370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890" w:type="dxa"/>
          </w:tcPr>
          <w:p w:rsidR="00956AE6" w:rsidRPr="00A1328F" w:rsidRDefault="0053370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26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17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26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17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26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7B4A93" w:rsidTr="007B4A93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986" w:type="dxa"/>
          </w:tcPr>
          <w:p w:rsidR="00956AE6" w:rsidRPr="00A1328F" w:rsidRDefault="0053370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980" w:type="dxa"/>
          </w:tcPr>
          <w:p w:rsidR="00956AE6" w:rsidRPr="00A1328F" w:rsidRDefault="0053370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890" w:type="dxa"/>
          </w:tcPr>
          <w:p w:rsidR="00956AE6" w:rsidRPr="00A1328F" w:rsidRDefault="0053370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126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17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26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17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26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7B4A93" w:rsidTr="007B4A93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986" w:type="dxa"/>
          </w:tcPr>
          <w:p w:rsidR="00956AE6" w:rsidRPr="00A1328F" w:rsidRDefault="0053370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980" w:type="dxa"/>
          </w:tcPr>
          <w:p w:rsidR="00956AE6" w:rsidRPr="00A1328F" w:rsidRDefault="0053370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890" w:type="dxa"/>
          </w:tcPr>
          <w:p w:rsidR="00956AE6" w:rsidRPr="00A1328F" w:rsidRDefault="0053370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26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17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26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17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26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7B4A93" w:rsidTr="007B4A93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986" w:type="dxa"/>
          </w:tcPr>
          <w:p w:rsidR="00956AE6" w:rsidRPr="00A1328F" w:rsidRDefault="00F55660" w:rsidP="00E7065E">
            <w:pPr>
              <w:bidi/>
              <w:jc w:val="center"/>
              <w:cnfStyle w:val="000000010000"/>
              <w:rPr>
                <w:b/>
                <w:bCs/>
                <w:rtl/>
                <w:lang w:val="en-PH" w:bidi="fa-IR"/>
              </w:rPr>
            </w:pPr>
            <w:r w:rsidRPr="00A1328F">
              <w:rPr>
                <w:rFonts w:hint="cs"/>
                <w:b/>
                <w:bCs/>
                <w:rtl/>
                <w:lang w:val="en-PH" w:bidi="fa-IR"/>
              </w:rPr>
              <w:t>16</w:t>
            </w:r>
          </w:p>
        </w:tc>
        <w:tc>
          <w:tcPr>
            <w:tcW w:w="1980" w:type="dxa"/>
          </w:tcPr>
          <w:p w:rsidR="00956AE6" w:rsidRPr="00A1328F" w:rsidRDefault="00F55660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A1328F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890" w:type="dxa"/>
          </w:tcPr>
          <w:p w:rsidR="00956AE6" w:rsidRPr="00A1328F" w:rsidRDefault="00F55660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A1328F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6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17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26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17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26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7B4A93" w:rsidTr="007B4A93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986" w:type="dxa"/>
          </w:tcPr>
          <w:p w:rsidR="00956AE6" w:rsidRPr="00A1328F" w:rsidRDefault="0053370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980" w:type="dxa"/>
          </w:tcPr>
          <w:p w:rsidR="00956AE6" w:rsidRPr="00A1328F" w:rsidRDefault="0053370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890" w:type="dxa"/>
          </w:tcPr>
          <w:p w:rsidR="00956AE6" w:rsidRPr="00A1328F" w:rsidRDefault="0053370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26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17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26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17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26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7B4A93" w:rsidTr="007B4A93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956AE6" w:rsidRPr="00A1328F" w:rsidRDefault="0053370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56AE6" w:rsidRPr="00A1328F" w:rsidRDefault="0053370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89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56AE6" w:rsidRPr="00A1328F" w:rsidRDefault="0053370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7B4A93" w:rsidTr="007B4A93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A1328F" w:rsidRDefault="0053370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A1328F" w:rsidRDefault="0053370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A1328F" w:rsidRDefault="0053370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421EE3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7B4A93">
        <w:rPr>
          <w:rFonts w:cs="2  Titr" w:hint="cs"/>
          <w:rtl/>
          <w:lang w:val="en-PH" w:bidi="fa-IR"/>
        </w:rPr>
        <w:t>شص</w:t>
      </w:r>
      <w:r w:rsidR="00421EE3">
        <w:rPr>
          <w:rFonts w:cs="2  Titr" w:hint="cs"/>
          <w:rtl/>
          <w:lang w:val="en-PH" w:bidi="fa-IR"/>
        </w:rPr>
        <w:t xml:space="preserve">ت </w:t>
      </w:r>
      <w:r w:rsidR="007B4A93">
        <w:rPr>
          <w:rFonts w:cs="2  Titr" w:hint="cs"/>
          <w:rtl/>
          <w:lang w:val="en-PH" w:bidi="fa-IR"/>
        </w:rPr>
        <w:t>و</w:t>
      </w:r>
      <w:r w:rsidR="00421EE3">
        <w:rPr>
          <w:rFonts w:cs="2  Titr" w:hint="cs"/>
          <w:rtl/>
          <w:lang w:val="en-PH" w:bidi="fa-IR"/>
        </w:rPr>
        <w:t xml:space="preserve"> </w:t>
      </w:r>
      <w:r w:rsidR="007B4A93">
        <w:rPr>
          <w:rFonts w:cs="2  Titr" w:hint="cs"/>
          <w:rtl/>
          <w:lang w:val="en-PH" w:bidi="fa-IR"/>
        </w:rPr>
        <w:t>یکم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7B4A93">
        <w:rPr>
          <w:rFonts w:cs="2  Titr" w:hint="cs"/>
          <w:rtl/>
          <w:lang w:val="en-PH" w:bidi="fa-IR"/>
        </w:rPr>
        <w:t>1</w:t>
      </w:r>
      <w:r w:rsidRPr="003623C4">
        <w:rPr>
          <w:rFonts w:cs="2  Titr" w:hint="cs"/>
          <w:rtl/>
          <w:lang w:val="en-PH" w:bidi="fa-IR"/>
        </w:rPr>
        <w:t>/4/9</w:t>
      </w:r>
      <w:r w:rsidR="007B4A93">
        <w:rPr>
          <w:rFonts w:cs="2  Titr" w:hint="cs"/>
          <w:rtl/>
          <w:lang w:val="en-PH" w:bidi="fa-IR"/>
        </w:rPr>
        <w:t>2</w:t>
      </w:r>
      <w:r w:rsidRPr="003623C4">
        <w:rPr>
          <w:rFonts w:cs="2  Titr" w:hint="cs"/>
          <w:rtl/>
          <w:lang w:val="en-PH" w:bidi="fa-IR"/>
        </w:rPr>
        <w:t xml:space="preserve"> لغایت </w:t>
      </w:r>
      <w:r w:rsidR="007B4A93">
        <w:rPr>
          <w:rFonts w:cs="2  Titr" w:hint="cs"/>
          <w:rtl/>
          <w:lang w:val="en-PH" w:bidi="fa-IR"/>
        </w:rPr>
        <w:t>7</w:t>
      </w:r>
      <w:r w:rsidRPr="003623C4">
        <w:rPr>
          <w:rFonts w:cs="2  Titr" w:hint="cs"/>
          <w:rtl/>
          <w:lang w:val="en-PH" w:bidi="fa-IR"/>
        </w:rPr>
        <w:t>/4/9</w:t>
      </w:r>
      <w:r w:rsidR="007B4A93">
        <w:rPr>
          <w:rFonts w:cs="2  Titr" w:hint="cs"/>
          <w:rtl/>
          <w:lang w:val="en-PH" w:bidi="fa-IR"/>
        </w:rPr>
        <w:t>2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133B24"/>
    <w:rsid w:val="003623C4"/>
    <w:rsid w:val="00421EE3"/>
    <w:rsid w:val="005251A3"/>
    <w:rsid w:val="00533705"/>
    <w:rsid w:val="00665EF3"/>
    <w:rsid w:val="007B4A93"/>
    <w:rsid w:val="008F5120"/>
    <w:rsid w:val="00956AE6"/>
    <w:rsid w:val="00A1328F"/>
    <w:rsid w:val="00B2089C"/>
    <w:rsid w:val="00CB0042"/>
    <w:rsid w:val="00E442C9"/>
    <w:rsid w:val="00E65B38"/>
    <w:rsid w:val="00E7065E"/>
    <w:rsid w:val="00F46125"/>
    <w:rsid w:val="00F55660"/>
    <w:rsid w:val="00F65615"/>
    <w:rsid w:val="00FB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9</cp:revision>
  <cp:lastPrinted>2013-11-05T10:46:00Z</cp:lastPrinted>
  <dcterms:created xsi:type="dcterms:W3CDTF">2012-09-16T05:48:00Z</dcterms:created>
  <dcterms:modified xsi:type="dcterms:W3CDTF">2013-11-05T10:46:00Z</dcterms:modified>
</cp:coreProperties>
</file>